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78AA0" w14:textId="1AFA58EE" w:rsidR="00CF3204" w:rsidRDefault="00CF320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CF3204">
        <w:rPr>
          <w:rFonts w:ascii="Times New Roman" w:hAnsi="Times New Roman" w:cs="Times New Roman"/>
          <w:b/>
          <w:bCs/>
          <w:sz w:val="24"/>
          <w:szCs w:val="24"/>
          <w:lang w:val="es-ES"/>
        </w:rPr>
        <w:t>Apéndice B</w:t>
      </w:r>
      <w:r w:rsidRPr="00CF3204">
        <w:rPr>
          <w:rFonts w:ascii="Times New Roman" w:hAnsi="Times New Roman" w:cs="Times New Roman"/>
          <w:sz w:val="24"/>
          <w:szCs w:val="24"/>
          <w:lang w:val="es-ES"/>
        </w:rPr>
        <w:t xml:space="preserve">.  </w:t>
      </w:r>
      <w:r w:rsidRPr="00CF3204">
        <w:rPr>
          <w:rFonts w:ascii="Times New Roman" w:hAnsi="Times New Roman" w:cs="Times New Roman"/>
          <w:i/>
          <w:iCs/>
          <w:sz w:val="24"/>
          <w:szCs w:val="24"/>
        </w:rPr>
        <w:t>Ubicación de vertimientos del agua residual en el municipio</w:t>
      </w:r>
    </w:p>
    <w:p w14:paraId="113271F7" w14:textId="11189C4C" w:rsidR="00CF3204" w:rsidRPr="00CF3204" w:rsidRDefault="00CF3204" w:rsidP="00CF3204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93361">
        <w:rPr>
          <w:noProof/>
        </w:rPr>
        <w:drawing>
          <wp:inline distT="0" distB="0" distL="0" distR="0" wp14:anchorId="69EC365A" wp14:editId="26B1E12F">
            <wp:extent cx="4739559" cy="3774748"/>
            <wp:effectExtent l="76200" t="76200" r="118745" b="111760"/>
            <wp:docPr id="9" name="Imagen 9" descr="Map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8" descr="Mapa&#10;&#10;Descripción generada automáticamente"/>
                    <pic:cNvPicPr>
                      <a:picLocks noChangeAspect="1"/>
                    </pic:cNvPicPr>
                  </pic:nvPicPr>
                  <pic:blipFill rotWithShape="1">
                    <a:blip r:embed="rId4"/>
                    <a:srcRect b="5762"/>
                    <a:stretch/>
                  </pic:blipFill>
                  <pic:spPr bwMode="auto">
                    <a:xfrm>
                      <a:off x="0" y="0"/>
                      <a:ext cx="4739005" cy="37744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DD7F62C" w14:textId="77777777" w:rsidR="00CF3204" w:rsidRPr="00CF3204" w:rsidRDefault="00CF3204">
      <w:pPr>
        <w:rPr>
          <w:lang w:val="es-ES"/>
        </w:rPr>
      </w:pPr>
    </w:p>
    <w:sectPr w:rsidR="00CF3204" w:rsidRPr="00CF32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204"/>
    <w:rsid w:val="0033041F"/>
    <w:rsid w:val="00501807"/>
    <w:rsid w:val="007835FC"/>
    <w:rsid w:val="00CF3204"/>
    <w:rsid w:val="00D720C1"/>
    <w:rsid w:val="00EC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0A555"/>
  <w15:chartTrackingRefBased/>
  <w15:docId w15:val="{A9CFCE26-D71B-44B7-AF84-88E5A03B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Galvis</dc:creator>
  <cp:keywords/>
  <dc:description/>
  <cp:lastModifiedBy>Jaime Galvis</cp:lastModifiedBy>
  <cp:revision>1</cp:revision>
  <dcterms:created xsi:type="dcterms:W3CDTF">2022-03-27T17:41:00Z</dcterms:created>
  <dcterms:modified xsi:type="dcterms:W3CDTF">2022-03-27T17:46:00Z</dcterms:modified>
</cp:coreProperties>
</file>